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54CF6" w:rsidRPr="002C6D4A" w14:paraId="3A314FF4" w14:textId="77777777" w:rsidTr="003E47E8">
        <w:tc>
          <w:tcPr>
            <w:tcW w:w="4508" w:type="dxa"/>
          </w:tcPr>
          <w:p w14:paraId="404BB415" w14:textId="77777777" w:rsidR="00854CF6" w:rsidRPr="002C6D4A" w:rsidRDefault="00854CF6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TRƯỜNG TH&amp;THCS HIỀN HÀO</w:t>
            </w:r>
          </w:p>
          <w:p w14:paraId="33486C50" w14:textId="77777777" w:rsidR="00854CF6" w:rsidRPr="002C6D4A" w:rsidRDefault="00854CF6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 xml:space="preserve">TỔ: THCS </w:t>
            </w:r>
          </w:p>
        </w:tc>
        <w:tc>
          <w:tcPr>
            <w:tcW w:w="4508" w:type="dxa"/>
          </w:tcPr>
          <w:p w14:paraId="7C700363" w14:textId="77777777" w:rsidR="00854CF6" w:rsidRPr="002C6D4A" w:rsidRDefault="00854CF6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HỌ VÀ TÊN</w:t>
            </w:r>
          </w:p>
          <w:p w14:paraId="703EF45C" w14:textId="77777777" w:rsidR="00854CF6" w:rsidRPr="002C6D4A" w:rsidRDefault="00854CF6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003D073F" w14:textId="77777777" w:rsidR="00854CF6" w:rsidRDefault="00854CF6" w:rsidP="00854CF6">
      <w:pPr>
        <w:spacing w:line="360" w:lineRule="atLeast"/>
        <w:ind w:firstLine="720"/>
        <w:jc w:val="center"/>
        <w:rPr>
          <w:rFonts w:ascii="Times New Roman" w:hAnsi="Times New Roman"/>
          <w:b/>
          <w:lang w:val="vi-VN"/>
        </w:rPr>
      </w:pPr>
    </w:p>
    <w:p w14:paraId="5C46EDE9" w14:textId="5B023F23" w:rsidR="007C7CB1" w:rsidRPr="00DC2543" w:rsidRDefault="007C7CB1" w:rsidP="00854CF6">
      <w:pPr>
        <w:spacing w:line="360" w:lineRule="atLeast"/>
        <w:ind w:firstLine="720"/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vi-VN"/>
        </w:rPr>
        <w:t>Tiết 2</w:t>
      </w:r>
    </w:p>
    <w:p w14:paraId="2821F862" w14:textId="77777777" w:rsidR="007C7CB1" w:rsidRPr="00A96777" w:rsidRDefault="007C7CB1" w:rsidP="007C7CB1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A96777">
        <w:rPr>
          <w:rFonts w:ascii="Times New Roman" w:hAnsi="Times New Roman"/>
          <w:b/>
          <w:sz w:val="24"/>
          <w:szCs w:val="24"/>
          <w:lang w:val="vi-VN"/>
        </w:rPr>
        <w:t>- BÀI TD:HỌC TỪ NHỊP 1- 10 BÀI THỂ DỤC PHÁT TRIỂN CHUNG(NAM VÀ NỮ RIÊNG).</w:t>
      </w:r>
    </w:p>
    <w:p w14:paraId="3A42A14B" w14:textId="77777777" w:rsidR="007C7CB1" w:rsidRPr="00A96777" w:rsidRDefault="007C7CB1" w:rsidP="007C7CB1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A96777">
        <w:rPr>
          <w:rFonts w:ascii="Times New Roman" w:hAnsi="Times New Roman"/>
          <w:b/>
          <w:sz w:val="24"/>
          <w:szCs w:val="24"/>
          <w:lang w:val="vi-VN"/>
        </w:rPr>
        <w:t>- CHẠY NGẮN: TRÒ CHƠI PHÁT TRIỂN SỨC NHANH (GV CHỌN) XUẤT PHÁT TỪ MỘT TƯ THẾ KHÁC NHAU: ĐỨNG MẶT, VAI HOẶC LƯNG HƯỚNG CHẠY.</w:t>
      </w:r>
    </w:p>
    <w:p w14:paraId="29327DFC" w14:textId="77777777" w:rsidR="007C7CB1" w:rsidRPr="00A96777" w:rsidRDefault="007C7CB1" w:rsidP="007C7CB1">
      <w:pPr>
        <w:jc w:val="both"/>
        <w:rPr>
          <w:rFonts w:ascii="Times New Roman" w:hAnsi="Times New Roman"/>
          <w:b/>
          <w:sz w:val="24"/>
          <w:szCs w:val="24"/>
          <w:lang w:val="vi-VN"/>
        </w:rPr>
      </w:pPr>
    </w:p>
    <w:p w14:paraId="1117E7D1" w14:textId="77777777" w:rsidR="007C7CB1" w:rsidRPr="00DC2543" w:rsidRDefault="007C7CB1" w:rsidP="007C7CB1">
      <w:pPr>
        <w:ind w:firstLine="720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DC2543">
        <w:rPr>
          <w:rFonts w:ascii="Times New Roman" w:hAnsi="Times New Roman"/>
          <w:b/>
          <w:sz w:val="24"/>
          <w:szCs w:val="24"/>
          <w:lang w:val="vi-VN"/>
        </w:rPr>
        <w:t>I</w:t>
      </w:r>
      <w:r>
        <w:rPr>
          <w:rFonts w:ascii="Times New Roman" w:hAnsi="Times New Roman"/>
          <w:b/>
          <w:sz w:val="24"/>
          <w:szCs w:val="24"/>
          <w:lang w:val="vi-VN"/>
        </w:rPr>
        <w:t>.</w:t>
      </w:r>
      <w:r w:rsidRPr="00DC2543">
        <w:rPr>
          <w:rFonts w:ascii="Times New Roman" w:hAnsi="Times New Roman"/>
          <w:b/>
          <w:sz w:val="24"/>
          <w:szCs w:val="24"/>
          <w:lang w:val="vi-VN"/>
        </w:rPr>
        <w:t xml:space="preserve"> MỤC TIÊU</w:t>
      </w:r>
    </w:p>
    <w:p w14:paraId="5D250A66" w14:textId="77777777" w:rsidR="007C7CB1" w:rsidRPr="00DC2543" w:rsidRDefault="007C7CB1" w:rsidP="007C7CB1">
      <w:pPr>
        <w:ind w:firstLine="720"/>
        <w:jc w:val="both"/>
        <w:rPr>
          <w:rFonts w:ascii="Times New Roman" w:hAnsi="Times New Roman"/>
          <w:b/>
          <w:lang w:val="vi-VN"/>
        </w:rPr>
      </w:pPr>
      <w:r w:rsidRPr="00DC2543">
        <w:rPr>
          <w:rFonts w:ascii="Times New Roman" w:hAnsi="Times New Roman"/>
          <w:b/>
          <w:lang w:val="vi-VN"/>
        </w:rPr>
        <w:t>1. Kiến thức</w:t>
      </w:r>
    </w:p>
    <w:p w14:paraId="710CE436" w14:textId="77777777" w:rsidR="007C7CB1" w:rsidRPr="00DC2543" w:rsidRDefault="007C7CB1" w:rsidP="007C7CB1">
      <w:pPr>
        <w:spacing w:line="360" w:lineRule="atLeast"/>
        <w:ind w:firstLine="720"/>
        <w:jc w:val="both"/>
        <w:rPr>
          <w:rFonts w:ascii="Times New Roman" w:hAnsi="Times New Roman"/>
          <w:lang w:val="vi-VN"/>
        </w:rPr>
      </w:pPr>
      <w:r w:rsidRPr="00DC2543">
        <w:rPr>
          <w:rFonts w:ascii="Times New Roman" w:hAnsi="Times New Roman"/>
          <w:lang w:val="vi-VN"/>
        </w:rPr>
        <w:t xml:space="preserve">- Bài thể dục: Biết cách thực hiện các động tác từ 1-10. </w:t>
      </w:r>
    </w:p>
    <w:p w14:paraId="169BE0CF" w14:textId="77777777" w:rsidR="007C7CB1" w:rsidRPr="00DC2543" w:rsidRDefault="007C7CB1" w:rsidP="007C7CB1">
      <w:pPr>
        <w:spacing w:line="360" w:lineRule="atLeast"/>
        <w:ind w:firstLine="720"/>
        <w:jc w:val="both"/>
        <w:rPr>
          <w:rFonts w:ascii="Times New Roman" w:hAnsi="Times New Roman"/>
          <w:lang w:val="vi-VN"/>
        </w:rPr>
      </w:pPr>
      <w:r w:rsidRPr="00DC2543">
        <w:rPr>
          <w:rFonts w:ascii="Times New Roman" w:hAnsi="Times New Roman"/>
          <w:lang w:val="vi-VN"/>
        </w:rPr>
        <w:t xml:space="preserve">- Chạy ngắn:  Biết cách chơi trò chơi bổ trợ và cách thực hiện một số tư thế đứng xuất phát. </w:t>
      </w:r>
    </w:p>
    <w:p w14:paraId="750C1BF8" w14:textId="77777777" w:rsidR="007C7CB1" w:rsidRPr="00DC2543" w:rsidRDefault="007C7CB1" w:rsidP="007C7CB1">
      <w:pPr>
        <w:spacing w:line="360" w:lineRule="atLeast"/>
        <w:ind w:firstLine="720"/>
        <w:jc w:val="both"/>
        <w:rPr>
          <w:rFonts w:ascii="Times New Roman" w:hAnsi="Times New Roman"/>
          <w:b/>
          <w:lang w:val="vi-VN"/>
        </w:rPr>
      </w:pPr>
      <w:r w:rsidRPr="00DC2543">
        <w:rPr>
          <w:rFonts w:ascii="Times New Roman" w:hAnsi="Times New Roman"/>
          <w:b/>
          <w:lang w:val="vi-VN"/>
        </w:rPr>
        <w:t>2. Kĩ năng</w:t>
      </w:r>
    </w:p>
    <w:p w14:paraId="6C99F0D4" w14:textId="77777777" w:rsidR="007C7CB1" w:rsidRPr="00DC2543" w:rsidRDefault="007C7CB1" w:rsidP="007C7CB1">
      <w:pPr>
        <w:spacing w:line="360" w:lineRule="atLeast"/>
        <w:ind w:firstLine="720"/>
        <w:jc w:val="both"/>
        <w:rPr>
          <w:rFonts w:ascii="Times New Roman" w:hAnsi="Times New Roman"/>
          <w:lang w:val="vi-VN"/>
        </w:rPr>
      </w:pPr>
      <w:r w:rsidRPr="00DC2543">
        <w:rPr>
          <w:rFonts w:ascii="Times New Roman" w:hAnsi="Times New Roman"/>
          <w:lang w:val="vi-VN"/>
        </w:rPr>
        <w:t xml:space="preserve">- Bài thể dục: Thực hiện cơ bản đúng các động tác từ 1-10. </w:t>
      </w:r>
    </w:p>
    <w:p w14:paraId="68B8D90B" w14:textId="77777777" w:rsidR="007C7CB1" w:rsidRPr="00DC2543" w:rsidRDefault="007C7CB1" w:rsidP="007C7CB1">
      <w:pPr>
        <w:spacing w:line="360" w:lineRule="atLeast"/>
        <w:ind w:firstLine="720"/>
        <w:jc w:val="both"/>
        <w:rPr>
          <w:rFonts w:ascii="Times New Roman" w:hAnsi="Times New Roman"/>
          <w:lang w:val="vi-VN"/>
        </w:rPr>
      </w:pPr>
      <w:r w:rsidRPr="00DC2543">
        <w:rPr>
          <w:rFonts w:ascii="Times New Roman" w:hAnsi="Times New Roman"/>
          <w:lang w:val="vi-VN"/>
        </w:rPr>
        <w:t>- Chạy ngắn: Tham gia chơi chủ động, thực hiện cơ bản đúng kĩ thuật các tư thế xuất phát.</w:t>
      </w:r>
    </w:p>
    <w:p w14:paraId="166B67B8" w14:textId="77777777" w:rsidR="007C7CB1" w:rsidRPr="00DC2543" w:rsidRDefault="007C7CB1" w:rsidP="007C7CB1">
      <w:pPr>
        <w:spacing w:line="400" w:lineRule="exact"/>
        <w:ind w:firstLine="720"/>
        <w:jc w:val="both"/>
        <w:rPr>
          <w:rFonts w:ascii="Times New Roman" w:hAnsi="Times New Roman"/>
          <w:b/>
          <w:lang w:val="vi-VN"/>
        </w:rPr>
      </w:pPr>
      <w:r w:rsidRPr="00DC2543">
        <w:rPr>
          <w:rFonts w:ascii="Times New Roman" w:hAnsi="Times New Roman"/>
          <w:b/>
          <w:lang w:val="vi-VN"/>
        </w:rPr>
        <w:t>3. Thái độ</w:t>
      </w:r>
    </w:p>
    <w:p w14:paraId="3176C6D3" w14:textId="77777777" w:rsidR="007C7CB1" w:rsidRDefault="007C7CB1" w:rsidP="007C7CB1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 w:rsidRPr="00DC2543">
        <w:rPr>
          <w:rFonts w:ascii="Times New Roman" w:hAnsi="Times New Roman"/>
          <w:lang w:val="vi-VN"/>
        </w:rPr>
        <w:t>- Qua tập luyện nâng dần sức nhanh, rèn tính tập thể, tổ chức kỉ luật và tăng cường sức bền.</w:t>
      </w:r>
      <w:r w:rsidRPr="00564E7A">
        <w:rPr>
          <w:rFonts w:ascii="Times New Roman" w:hAnsi="Times New Roman"/>
          <w:b/>
          <w:bCs/>
          <w:lang w:val="pt-BR"/>
        </w:rPr>
        <w:t xml:space="preserve"> </w:t>
      </w:r>
    </w:p>
    <w:p w14:paraId="34B66358" w14:textId="77777777" w:rsidR="007C7CB1" w:rsidRDefault="007C7CB1" w:rsidP="007C7CB1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4. Định hướng phát triển năng lực</w:t>
      </w:r>
    </w:p>
    <w:p w14:paraId="540E06E0" w14:textId="77777777" w:rsidR="007C7CB1" w:rsidRPr="00157E6F" w:rsidRDefault="007C7CB1" w:rsidP="007C7CB1">
      <w:pPr>
        <w:ind w:firstLine="720"/>
        <w:jc w:val="both"/>
        <w:rPr>
          <w:rFonts w:ascii="Times New Roman" w:hAnsi="Times New Roman"/>
          <w:bCs/>
          <w:i/>
          <w:lang w:val="pt-BR"/>
        </w:rPr>
      </w:pPr>
      <w:r w:rsidRPr="00157E6F">
        <w:rPr>
          <w:rFonts w:ascii="Times New Roman" w:hAnsi="Times New Roman"/>
          <w:bCs/>
          <w:lang w:val="pt-BR"/>
        </w:rPr>
        <w:t>- Năng lực chung:</w:t>
      </w:r>
      <w:r>
        <w:rPr>
          <w:rFonts w:ascii="Times New Roman" w:hAnsi="Times New Roman"/>
          <w:bCs/>
          <w:i/>
          <w:lang w:val="pt-BR"/>
        </w:rPr>
        <w:t xml:space="preserve"> </w:t>
      </w:r>
      <w:r>
        <w:rPr>
          <w:rFonts w:ascii="Times New Roman" w:hAnsi="Times New Roman"/>
          <w:bCs/>
          <w:lang w:val="pt-BR"/>
        </w:rPr>
        <w:t xml:space="preserve"> Năng lực tự quản lý, năng lực hợp tác.</w:t>
      </w:r>
    </w:p>
    <w:p w14:paraId="392AAC65" w14:textId="77777777" w:rsidR="007C7CB1" w:rsidRPr="00157E6F" w:rsidRDefault="007C7CB1" w:rsidP="007C7CB1">
      <w:pPr>
        <w:ind w:firstLine="720"/>
        <w:jc w:val="both"/>
        <w:rPr>
          <w:rFonts w:ascii="Times New Roman" w:hAnsi="Times New Roman"/>
          <w:bCs/>
          <w:i/>
          <w:lang w:val="pt-BR"/>
        </w:rPr>
      </w:pPr>
      <w:r w:rsidRPr="00157E6F">
        <w:rPr>
          <w:rFonts w:ascii="Times New Roman" w:hAnsi="Times New Roman"/>
          <w:bCs/>
          <w:lang w:val="pt-BR"/>
        </w:rPr>
        <w:t>- Năng lực chuyên biệt:</w:t>
      </w:r>
      <w:r>
        <w:rPr>
          <w:rFonts w:ascii="Times New Roman" w:hAnsi="Times New Roman"/>
          <w:bCs/>
          <w:lang w:val="pt-BR"/>
        </w:rPr>
        <w:t xml:space="preserve"> Năng lực quan sát, năng lực tự học, năng lực tự quản lý.</w:t>
      </w:r>
    </w:p>
    <w:p w14:paraId="3524838C" w14:textId="77777777" w:rsidR="007C7CB1" w:rsidRDefault="007C7CB1" w:rsidP="007C7CB1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54D75811" w14:textId="77777777" w:rsidR="007C7CB1" w:rsidRDefault="007C7CB1" w:rsidP="007C7CB1">
      <w:pPr>
        <w:ind w:firstLine="7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Phương pháp dạy học: Phương pháp phân nhóm, phương pháp quan sát.</w:t>
      </w:r>
    </w:p>
    <w:p w14:paraId="645A6595" w14:textId="77777777" w:rsidR="007C7CB1" w:rsidRDefault="007C7CB1" w:rsidP="007C7CB1">
      <w:pPr>
        <w:ind w:firstLine="7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Kỹ thuật dạy học: Kỹ thuật tia chớp, kỹ thuật thông tin phản hồi.</w:t>
      </w:r>
    </w:p>
    <w:p w14:paraId="7AF7E40F" w14:textId="77777777" w:rsidR="007C7CB1" w:rsidRDefault="007C7CB1" w:rsidP="007C7CB1">
      <w:pPr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17299C">
        <w:rPr>
          <w:rFonts w:ascii="Times New Roman" w:hAnsi="Times New Roman"/>
          <w:b/>
          <w:sz w:val="26"/>
          <w:lang w:val="pt-BR"/>
        </w:rPr>
        <w:t xml:space="preserve">II </w:t>
      </w:r>
      <w:r w:rsidRPr="0017299C">
        <w:rPr>
          <w:rFonts w:ascii="Times New Roman" w:hAnsi="Times New Roman"/>
          <w:b/>
          <w:sz w:val="24"/>
          <w:szCs w:val="24"/>
          <w:lang w:val="pt-BR"/>
        </w:rPr>
        <w:t>- ĐỊA ĐIỂM PHƯƠNG TIỆN</w:t>
      </w:r>
    </w:p>
    <w:p w14:paraId="12F518F9" w14:textId="77777777" w:rsidR="007C7CB1" w:rsidRDefault="007C7CB1" w:rsidP="007C7CB1">
      <w:pPr>
        <w:ind w:left="720"/>
        <w:jc w:val="both"/>
        <w:rPr>
          <w:rFonts w:ascii="Times New Roman" w:hAnsi="Times New Roman"/>
          <w:lang w:val="pt-BR"/>
        </w:rPr>
      </w:pPr>
      <w:r w:rsidRPr="00157E6F">
        <w:rPr>
          <w:rFonts w:ascii="Times New Roman" w:hAnsi="Times New Roman"/>
          <w:b/>
          <w:lang w:val="pt-BR"/>
        </w:rPr>
        <w:t>1.</w:t>
      </w:r>
      <w:r>
        <w:rPr>
          <w:rFonts w:ascii="Times New Roman" w:hAnsi="Times New Roman"/>
          <w:b/>
          <w:lang w:val="pt-BR"/>
        </w:rPr>
        <w:t xml:space="preserve"> </w:t>
      </w:r>
      <w:r w:rsidRPr="00157E6F">
        <w:rPr>
          <w:rFonts w:ascii="Times New Roman" w:hAnsi="Times New Roman"/>
          <w:b/>
          <w:lang w:val="pt-BR"/>
        </w:rPr>
        <w:t>Địa điểm:</w:t>
      </w:r>
      <w:r w:rsidRPr="0017299C">
        <w:rPr>
          <w:rFonts w:ascii="Times New Roman" w:hAnsi="Times New Roman"/>
          <w:lang w:val="pt-BR"/>
        </w:rPr>
        <w:t xml:space="preserve"> Sân trường</w:t>
      </w:r>
    </w:p>
    <w:p w14:paraId="5FCBD64E" w14:textId="77777777" w:rsidR="007C7CB1" w:rsidRPr="00157E6F" w:rsidRDefault="007C7CB1" w:rsidP="007C7CB1">
      <w:pPr>
        <w:ind w:left="720"/>
        <w:jc w:val="both"/>
        <w:rPr>
          <w:rFonts w:ascii="Times New Roman" w:hAnsi="Times New Roman"/>
          <w:b/>
          <w:lang w:val="pt-BR"/>
        </w:rPr>
      </w:pPr>
      <w:r w:rsidRPr="00157E6F">
        <w:rPr>
          <w:rFonts w:ascii="Times New Roman" w:hAnsi="Times New Roman"/>
          <w:b/>
          <w:lang w:val="pt-BR"/>
        </w:rPr>
        <w:t>2.</w:t>
      </w:r>
      <w:r>
        <w:rPr>
          <w:rFonts w:ascii="Times New Roman" w:hAnsi="Times New Roman"/>
          <w:b/>
          <w:lang w:val="pt-BR"/>
        </w:rPr>
        <w:t xml:space="preserve"> </w:t>
      </w:r>
      <w:r w:rsidRPr="00157E6F">
        <w:rPr>
          <w:rFonts w:ascii="Times New Roman" w:hAnsi="Times New Roman"/>
          <w:b/>
          <w:lang w:val="pt-BR"/>
        </w:rPr>
        <w:t>Phương tiện:</w:t>
      </w:r>
    </w:p>
    <w:p w14:paraId="29E963FA" w14:textId="77777777" w:rsidR="007C7CB1" w:rsidRPr="00EA36E5" w:rsidRDefault="007C7CB1" w:rsidP="007C7CB1">
      <w:pPr>
        <w:ind w:left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pt-BR"/>
        </w:rPr>
        <w:t>- Giáo viên: Giáo án, tranh ảnh, còi</w:t>
      </w:r>
      <w:r>
        <w:rPr>
          <w:rFonts w:ascii="Times New Roman" w:hAnsi="Times New Roman"/>
          <w:lang w:val="vi-VN"/>
        </w:rPr>
        <w:t>, cờ.</w:t>
      </w:r>
    </w:p>
    <w:p w14:paraId="79AD2809" w14:textId="77777777" w:rsidR="007C7CB1" w:rsidRPr="0017299C" w:rsidRDefault="007C7CB1" w:rsidP="007C7CB1">
      <w:pPr>
        <w:ind w:left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thể dục.</w:t>
      </w:r>
    </w:p>
    <w:p w14:paraId="02E5E6A5" w14:textId="77777777" w:rsidR="007C7CB1" w:rsidRPr="00AA2777" w:rsidRDefault="007C7CB1" w:rsidP="007C7CB1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>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CHỨC:</w:t>
      </w: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134"/>
        <w:gridCol w:w="3988"/>
      </w:tblGrid>
      <w:tr w:rsidR="007C7CB1" w:rsidRPr="00A154B9" w14:paraId="0C25963E" w14:textId="77777777" w:rsidTr="00256E79">
        <w:tc>
          <w:tcPr>
            <w:tcW w:w="4678" w:type="dxa"/>
            <w:vAlign w:val="center"/>
          </w:tcPr>
          <w:p w14:paraId="48CE07B5" w14:textId="77777777" w:rsidR="007C7CB1" w:rsidRPr="00A154B9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NỘI DUNG</w:t>
            </w:r>
          </w:p>
        </w:tc>
        <w:tc>
          <w:tcPr>
            <w:tcW w:w="1134" w:type="dxa"/>
          </w:tcPr>
          <w:p w14:paraId="230A7457" w14:textId="77777777" w:rsidR="007C7CB1" w:rsidRPr="00A154B9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ĐỊNH LƯỢNG</w:t>
            </w:r>
          </w:p>
        </w:tc>
        <w:tc>
          <w:tcPr>
            <w:tcW w:w="3988" w:type="dxa"/>
            <w:vAlign w:val="center"/>
          </w:tcPr>
          <w:p w14:paraId="631DDFF5" w14:textId="77777777" w:rsidR="007C7CB1" w:rsidRPr="00A154B9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PHƯƠNG PHÁP TỔ CHỨC</w:t>
            </w:r>
          </w:p>
        </w:tc>
      </w:tr>
      <w:tr w:rsidR="007C7CB1" w:rsidRPr="00943CC5" w14:paraId="1B16DF62" w14:textId="77777777" w:rsidTr="00256E79">
        <w:trPr>
          <w:trHeight w:val="74"/>
        </w:trPr>
        <w:tc>
          <w:tcPr>
            <w:tcW w:w="4678" w:type="dxa"/>
          </w:tcPr>
          <w:p w14:paraId="19019301" w14:textId="77777777" w:rsidR="007C7CB1" w:rsidRPr="00EA36E5" w:rsidRDefault="007C7CB1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A. Phần mở đầu</w:t>
            </w:r>
          </w:p>
          <w:p w14:paraId="6C7155F7" w14:textId="77777777" w:rsidR="007C7CB1" w:rsidRPr="00A154B9" w:rsidRDefault="007C7CB1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  <w:b/>
              </w:rPr>
              <w:t xml:space="preserve">1. Nhận lớp: </w:t>
            </w:r>
            <w:r w:rsidRPr="00A154B9">
              <w:rPr>
                <w:rFonts w:ascii="Times New Roman" w:hAnsi="Times New Roman"/>
              </w:rPr>
              <w:t>Ổn định tổ chức</w:t>
            </w:r>
          </w:p>
          <w:p w14:paraId="52FBE54E" w14:textId="77777777" w:rsidR="007C7CB1" w:rsidRPr="00A154B9" w:rsidRDefault="007C7CB1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Báo cáo sĩ số</w:t>
            </w:r>
          </w:p>
          <w:p w14:paraId="2498D5DA" w14:textId="77777777" w:rsidR="007C7CB1" w:rsidRPr="00A154B9" w:rsidRDefault="007C7CB1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1650D0FB" w14:textId="77777777" w:rsidR="007C7CB1" w:rsidRPr="00A154B9" w:rsidRDefault="007C7CB1" w:rsidP="00256E79">
            <w:pPr>
              <w:rPr>
                <w:rFonts w:ascii="Times New Roman" w:hAnsi="Times New Roman"/>
              </w:rPr>
            </w:pPr>
          </w:p>
          <w:p w14:paraId="356DFD48" w14:textId="77777777" w:rsidR="007C7CB1" w:rsidRPr="00EA36E5" w:rsidRDefault="007C7CB1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2. Khởi động</w:t>
            </w:r>
          </w:p>
          <w:p w14:paraId="579A93AA" w14:textId="77777777" w:rsidR="007C7CB1" w:rsidRPr="00EA36E5" w:rsidRDefault="007C7CB1" w:rsidP="00256E79">
            <w:pPr>
              <w:rPr>
                <w:rFonts w:ascii="Times New Roman" w:hAnsi="Times New Roman"/>
                <w:i/>
                <w:lang w:val="vi-VN"/>
              </w:rPr>
            </w:pPr>
            <w:r>
              <w:rPr>
                <w:rFonts w:ascii="Times New Roman" w:hAnsi="Times New Roman"/>
                <w:i/>
              </w:rPr>
              <w:t>a. Khởi động chung</w:t>
            </w:r>
          </w:p>
          <w:p w14:paraId="601FB8CC" w14:textId="77777777" w:rsidR="007C7CB1" w:rsidRPr="00AA1EE6" w:rsidRDefault="007C7CB1" w:rsidP="00256E79">
            <w:pPr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- Chạy nhẹ nhàng 1 vòng sân trường.</w:t>
            </w:r>
          </w:p>
          <w:p w14:paraId="3C01545C" w14:textId="77777777" w:rsidR="007C7CB1" w:rsidRPr="00AA1EE6" w:rsidRDefault="007C7CB1" w:rsidP="00256E79">
            <w:pPr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- Xoay các khớp, ép ngang, ép dọc.</w:t>
            </w:r>
          </w:p>
          <w:p w14:paraId="1A0E16A1" w14:textId="77777777" w:rsidR="007C7CB1" w:rsidRPr="00AA1EE6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i/>
                <w:lang w:val="vi-VN"/>
              </w:rPr>
              <w:t>b. Khởi động chuyên môn :</w:t>
            </w:r>
            <w:r w:rsidRPr="00AA1EE6">
              <w:rPr>
                <w:rFonts w:ascii="Times New Roman" w:hAnsi="Times New Roman"/>
                <w:lang w:val="vi-VN"/>
              </w:rPr>
              <w:t xml:space="preserve"> Một số động tác tại chỗ. </w:t>
            </w:r>
          </w:p>
          <w:p w14:paraId="2986E3B9" w14:textId="77777777" w:rsidR="007C7CB1" w:rsidRPr="00EA36E5" w:rsidRDefault="007C7CB1" w:rsidP="00256E79">
            <w:pPr>
              <w:rPr>
                <w:rFonts w:ascii="Times New Roman" w:hAnsi="Times New Roman"/>
                <w:b/>
                <w:lang w:val="vi-VN"/>
              </w:rPr>
            </w:pPr>
            <w:r w:rsidRPr="00AA1EE6">
              <w:rPr>
                <w:rFonts w:ascii="Times New Roman" w:hAnsi="Times New Roman"/>
                <w:b/>
                <w:lang w:val="vi-VN"/>
              </w:rPr>
              <w:t>B</w:t>
            </w:r>
            <w:r>
              <w:rPr>
                <w:rFonts w:ascii="Times New Roman" w:hAnsi="Times New Roman"/>
                <w:b/>
                <w:lang w:val="vi-VN"/>
              </w:rPr>
              <w:t xml:space="preserve">. </w:t>
            </w:r>
            <w:r w:rsidRPr="00AA1EE6">
              <w:rPr>
                <w:rFonts w:ascii="Times New Roman" w:hAnsi="Times New Roman"/>
                <w:b/>
                <w:lang w:val="vi-VN"/>
              </w:rPr>
              <w:t xml:space="preserve"> Phần cơ bản</w:t>
            </w:r>
          </w:p>
          <w:p w14:paraId="36DB03C1" w14:textId="77777777" w:rsidR="007C7CB1" w:rsidRPr="00EA36E5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1. Bài TD</w:t>
            </w:r>
          </w:p>
          <w:p w14:paraId="0B2BCAE6" w14:textId="77777777" w:rsidR="007C7CB1" w:rsidRPr="00A154B9" w:rsidRDefault="007C7CB1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- </w:t>
            </w:r>
            <w:smartTag w:uri="urn:schemas-microsoft-com:office:smarttags" w:element="country-region">
              <w:smartTag w:uri="urn:schemas-microsoft-com:office:smarttags" w:element="place">
                <w:r w:rsidRPr="00A154B9">
                  <w:rPr>
                    <w:rFonts w:ascii="Times New Roman" w:hAnsi="Times New Roman"/>
                  </w:rPr>
                  <w:t>Nam</w:t>
                </w:r>
              </w:smartTag>
            </w:smartTag>
            <w:r w:rsidRPr="00A154B9">
              <w:rPr>
                <w:rFonts w:ascii="Times New Roman" w:hAnsi="Times New Roman"/>
              </w:rPr>
              <w:t>: Nhịp 1 - 10.</w:t>
            </w:r>
          </w:p>
          <w:p w14:paraId="2A138D7B" w14:textId="77777777" w:rsidR="007C7CB1" w:rsidRPr="00A154B9" w:rsidRDefault="007C7CB1" w:rsidP="00256E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inline distT="0" distB="0" distL="0" distR="0" wp14:anchorId="0EC28E21" wp14:editId="58D33C5D">
                  <wp:extent cx="1924050" cy="6286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277CCD" w14:textId="77777777" w:rsidR="007C7CB1" w:rsidRPr="00A154B9" w:rsidRDefault="007C7CB1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inline distT="0" distB="0" distL="0" distR="0" wp14:anchorId="3ABF945A" wp14:editId="62AB0EFE">
                  <wp:extent cx="1076325" cy="695325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inline distT="0" distB="0" distL="0" distR="0" wp14:anchorId="576B1F5B" wp14:editId="439ED447">
                  <wp:extent cx="828675" cy="657225"/>
                  <wp:effectExtent l="1905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EBAB80" w14:textId="77777777" w:rsidR="007C7CB1" w:rsidRPr="00A154B9" w:rsidRDefault="007C7CB1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Nữ: Nhịp 1 - 10</w:t>
            </w:r>
          </w:p>
          <w:p w14:paraId="201F1DFA" w14:textId="77777777" w:rsidR="007C7CB1" w:rsidRPr="00A154B9" w:rsidRDefault="007C7CB1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inline distT="0" distB="0" distL="0" distR="0" wp14:anchorId="3F42890D" wp14:editId="769088B8">
                  <wp:extent cx="1800225" cy="581025"/>
                  <wp:effectExtent l="1905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CDB671" w14:textId="77777777" w:rsidR="007C7CB1" w:rsidRPr="00A154B9" w:rsidRDefault="007C7CB1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inline distT="0" distB="0" distL="0" distR="0" wp14:anchorId="21D9E23F" wp14:editId="3EC957D7">
                  <wp:extent cx="295275" cy="638175"/>
                  <wp:effectExtent l="1905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inline distT="0" distB="0" distL="0" distR="0" wp14:anchorId="4D3B9B7C" wp14:editId="02C8CFB9">
                  <wp:extent cx="1419225" cy="628650"/>
                  <wp:effectExtent l="1905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DCF6DA" w14:textId="77777777" w:rsidR="007C7CB1" w:rsidRPr="00EA36E5" w:rsidRDefault="007C7CB1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u w:val="single"/>
                <w:lang w:val="vi-VN"/>
              </w:rPr>
            </w:pPr>
            <w:r w:rsidRPr="00A154B9">
              <w:rPr>
                <w:rFonts w:ascii="Times New Roman" w:hAnsi="Times New Roman"/>
                <w:b/>
              </w:rPr>
              <w:t>2</w:t>
            </w:r>
            <w:r w:rsidRPr="00EA36E5">
              <w:rPr>
                <w:rFonts w:ascii="Times New Roman" w:hAnsi="Times New Roman"/>
                <w:b/>
                <w:lang w:val="vi-VN"/>
              </w:rPr>
              <w:t>.</w:t>
            </w:r>
            <w:r w:rsidRPr="00EA36E5">
              <w:rPr>
                <w:rFonts w:ascii="Times New Roman" w:hAnsi="Times New Roman"/>
                <w:b/>
              </w:rPr>
              <w:t xml:space="preserve"> Chạy ngắn</w:t>
            </w:r>
          </w:p>
          <w:p w14:paraId="31F6CEF4" w14:textId="77777777" w:rsidR="007C7CB1" w:rsidRPr="00A154B9" w:rsidRDefault="007C7CB1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Ôn xuất phát:</w:t>
            </w:r>
          </w:p>
          <w:p w14:paraId="646E4499" w14:textId="77777777" w:rsidR="007C7CB1" w:rsidRPr="00A154B9" w:rsidRDefault="007C7CB1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+ Đứng mặt hướng chạy.</w:t>
            </w:r>
          </w:p>
          <w:p w14:paraId="754A993D" w14:textId="77777777" w:rsidR="007C7CB1" w:rsidRPr="00A154B9" w:rsidRDefault="007C7CB1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+ Đứng vai hướng chạy</w:t>
            </w:r>
          </w:p>
          <w:p w14:paraId="49E5BC6F" w14:textId="77777777" w:rsidR="007C7CB1" w:rsidRPr="00EA36E5" w:rsidRDefault="007C7CB1" w:rsidP="00256E79">
            <w:pPr>
              <w:spacing w:line="360" w:lineRule="atLeast"/>
              <w:jc w:val="both"/>
              <w:rPr>
                <w:rFonts w:ascii="Times New Roman" w:hAnsi="Times New Roman"/>
                <w:lang w:val="vi-VN"/>
              </w:rPr>
            </w:pPr>
            <w:r w:rsidRPr="00A154B9">
              <w:rPr>
                <w:rFonts w:ascii="Times New Roman" w:hAnsi="Times New Roman"/>
              </w:rPr>
              <w:t>+ Đứng lưng hướng chạy.</w:t>
            </w:r>
          </w:p>
          <w:p w14:paraId="0D7AD128" w14:textId="77777777" w:rsidR="007C7CB1" w:rsidRDefault="007C7CB1" w:rsidP="00256E79">
            <w:pPr>
              <w:spacing w:line="360" w:lineRule="atLeast"/>
              <w:jc w:val="both"/>
              <w:rPr>
                <w:rFonts w:ascii="Times New Roman" w:hAnsi="Times New Roman"/>
                <w:lang w:val="vi-VN"/>
              </w:rPr>
            </w:pPr>
          </w:p>
          <w:p w14:paraId="3BB6B569" w14:textId="77777777" w:rsidR="007C7CB1" w:rsidRPr="00EA36E5" w:rsidRDefault="007C7CB1" w:rsidP="00256E79">
            <w:pPr>
              <w:spacing w:line="360" w:lineRule="atLeast"/>
              <w:jc w:val="both"/>
              <w:rPr>
                <w:rFonts w:ascii="Times New Roman" w:hAnsi="Times New Roman"/>
                <w:lang w:val="vi-VN"/>
              </w:rPr>
            </w:pPr>
            <w:r w:rsidRPr="00EA36E5">
              <w:rPr>
                <w:rFonts w:ascii="Times New Roman" w:hAnsi="Times New Roman"/>
                <w:lang w:val="vi-VN"/>
              </w:rPr>
              <w:t>- Trò chơi: Ai nhanh hơn</w:t>
            </w:r>
          </w:p>
          <w:p w14:paraId="6B5A5ABA" w14:textId="77777777" w:rsidR="007C7CB1" w:rsidRPr="00A154B9" w:rsidRDefault="007C7CB1" w:rsidP="00256E79">
            <w:pPr>
              <w:spacing w:line="400" w:lineRule="exact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+ Cách chơi:</w:t>
            </w:r>
          </w:p>
          <w:p w14:paraId="04578CC2" w14:textId="77777777" w:rsidR="007C7CB1" w:rsidRPr="00EA36E5" w:rsidRDefault="007C7CB1" w:rsidP="00256E79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A154B9">
              <w:rPr>
                <w:rFonts w:ascii="Times New Roman" w:hAnsi="Times New Roman"/>
                <w:lang w:val="pt-BR"/>
              </w:rPr>
              <w:t>+ Luật chơi:</w:t>
            </w:r>
          </w:p>
          <w:p w14:paraId="2DBF9345" w14:textId="77777777" w:rsidR="007C7CB1" w:rsidRPr="00EA36E5" w:rsidRDefault="007C7CB1" w:rsidP="00256E79">
            <w:pPr>
              <w:spacing w:line="400" w:lineRule="exact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3. Củng cố</w:t>
            </w:r>
          </w:p>
          <w:p w14:paraId="298178A9" w14:textId="77777777" w:rsidR="007C7CB1" w:rsidRPr="000739F7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? Hai nhóm thi thực hiện từ nhịp 1-10 (nam, nữ riêng) bài thể dục.</w:t>
            </w:r>
          </w:p>
          <w:p w14:paraId="66FEC6E1" w14:textId="77777777" w:rsidR="007C7CB1" w:rsidRPr="000739F7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b/>
                <w:lang w:val="pt-BR"/>
              </w:rPr>
            </w:pPr>
          </w:p>
          <w:p w14:paraId="57209D9F" w14:textId="77777777" w:rsidR="007C7CB1" w:rsidRPr="000739F7" w:rsidRDefault="007C7CB1" w:rsidP="00256E79">
            <w:pPr>
              <w:rPr>
                <w:rFonts w:ascii="Times New Roman" w:hAnsi="Times New Roman"/>
                <w:b/>
                <w:lang w:val="pt-BR"/>
              </w:rPr>
            </w:pPr>
          </w:p>
          <w:p w14:paraId="194BCE95" w14:textId="77777777" w:rsidR="007C7CB1" w:rsidRPr="00EA36E5" w:rsidRDefault="007C7CB1" w:rsidP="00256E79">
            <w:pPr>
              <w:rPr>
                <w:rFonts w:ascii="Times New Roman" w:hAnsi="Times New Roman"/>
                <w:b/>
                <w:lang w:val="vi-VN"/>
              </w:rPr>
            </w:pPr>
            <w:r w:rsidRPr="000739F7">
              <w:rPr>
                <w:rFonts w:ascii="Times New Roman" w:hAnsi="Times New Roman"/>
                <w:b/>
                <w:lang w:val="pt-BR"/>
              </w:rPr>
              <w:t>C.</w:t>
            </w:r>
            <w:r>
              <w:rPr>
                <w:rFonts w:ascii="Times New Roman" w:hAnsi="Times New Roman"/>
                <w:b/>
                <w:lang w:val="pt-BR"/>
              </w:rPr>
              <w:t xml:space="preserve"> Phần kết thúc</w:t>
            </w:r>
          </w:p>
          <w:p w14:paraId="0C40DA3D" w14:textId="77777777" w:rsidR="007C7CB1" w:rsidRPr="000739F7" w:rsidRDefault="007C7CB1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1.Thả lỏng: Thả lỏng cơ bắp toàn thân.</w:t>
            </w:r>
          </w:p>
          <w:p w14:paraId="2F00FACD" w14:textId="77777777" w:rsidR="007C7CB1" w:rsidRPr="000739F7" w:rsidRDefault="007C7CB1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lastRenderedPageBreak/>
              <w:t>2.  Nhận xét : - Tổ chức kỉ luật.</w:t>
            </w:r>
          </w:p>
          <w:p w14:paraId="53A25D7E" w14:textId="77777777" w:rsidR="007C7CB1" w:rsidRPr="000739F7" w:rsidRDefault="007C7CB1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                      - Tinh thần tập luyện.</w:t>
            </w:r>
          </w:p>
          <w:p w14:paraId="16E98E81" w14:textId="77777777" w:rsidR="007C7CB1" w:rsidRPr="000739F7" w:rsidRDefault="007C7CB1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                      - Kết quả tập luyện.</w:t>
            </w:r>
          </w:p>
          <w:p w14:paraId="190CBBA4" w14:textId="77777777" w:rsidR="007C7CB1" w:rsidRPr="000739F7" w:rsidRDefault="007C7CB1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3. Hướng dẫn về nhà: Tập bài thể dục và các động tác bổ trợ chạy ngắn.</w:t>
            </w:r>
          </w:p>
        </w:tc>
        <w:tc>
          <w:tcPr>
            <w:tcW w:w="1134" w:type="dxa"/>
          </w:tcPr>
          <w:p w14:paraId="18872EB7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lastRenderedPageBreak/>
              <w:t>(8</w:t>
            </w:r>
            <w:r w:rsidRPr="000739F7">
              <w:rPr>
                <w:rFonts w:ascii="Times New Roman" w:hAnsi="Times New Roman"/>
                <w:lang w:val="pt-BR"/>
              </w:rPr>
              <w:t>phút)</w:t>
            </w:r>
          </w:p>
          <w:p w14:paraId="1517D56F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2’</w:t>
            </w:r>
          </w:p>
          <w:p w14:paraId="4E63CA95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655F8600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1CA49FF8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7299AB22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6</w:t>
            </w:r>
            <w:r w:rsidRPr="000739F7">
              <w:rPr>
                <w:rFonts w:ascii="Times New Roman" w:hAnsi="Times New Roman"/>
                <w:lang w:val="pt-BR"/>
              </w:rPr>
              <w:t>’</w:t>
            </w:r>
          </w:p>
          <w:p w14:paraId="0C47207B" w14:textId="77777777" w:rsidR="007C7CB1" w:rsidRPr="000739F7" w:rsidRDefault="007C7CB1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1FB5BC2B" w14:textId="77777777" w:rsidR="007C7CB1" w:rsidRPr="000739F7" w:rsidRDefault="007C7CB1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1A007AEA" w14:textId="77777777" w:rsidR="007C7CB1" w:rsidRPr="000739F7" w:rsidRDefault="007C7CB1" w:rsidP="00256E79">
            <w:pPr>
              <w:jc w:val="center"/>
              <w:rPr>
                <w:rFonts w:ascii="Times New Roman" w:hAnsi="Times New Roman"/>
                <w:sz w:val="32"/>
                <w:lang w:val="pt-BR"/>
              </w:rPr>
            </w:pPr>
          </w:p>
          <w:p w14:paraId="1F782CD1" w14:textId="77777777" w:rsidR="007C7CB1" w:rsidRPr="000739F7" w:rsidRDefault="007C7CB1" w:rsidP="00256E79">
            <w:pPr>
              <w:spacing w:line="360" w:lineRule="atLeast"/>
              <w:rPr>
                <w:rFonts w:ascii="Times New Roman" w:hAnsi="Times New Roman"/>
                <w:sz w:val="46"/>
                <w:lang w:val="pt-BR"/>
              </w:rPr>
            </w:pPr>
            <w:r w:rsidRPr="000739F7">
              <w:rPr>
                <w:rFonts w:ascii="Times New Roman" w:hAnsi="Times New Roman"/>
                <w:sz w:val="46"/>
                <w:lang w:val="pt-BR"/>
              </w:rPr>
              <w:t xml:space="preserve"> </w:t>
            </w:r>
          </w:p>
          <w:p w14:paraId="605BFE2E" w14:textId="77777777" w:rsidR="007C7CB1" w:rsidRPr="000739F7" w:rsidRDefault="007C7CB1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sz w:val="46"/>
                <w:lang w:val="pt-BR"/>
              </w:rPr>
              <w:t xml:space="preserve">  </w:t>
            </w:r>
            <w:r>
              <w:rPr>
                <w:rFonts w:ascii="Times New Roman" w:hAnsi="Times New Roman"/>
                <w:lang w:val="pt-BR"/>
              </w:rPr>
              <w:t>(32</w:t>
            </w:r>
            <w:r w:rsidRPr="000739F7">
              <w:rPr>
                <w:rFonts w:ascii="Times New Roman" w:hAnsi="Times New Roman"/>
                <w:lang w:val="pt-BR"/>
              </w:rPr>
              <w:t>’ )</w:t>
            </w:r>
          </w:p>
          <w:p w14:paraId="443303A7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14’</w:t>
            </w:r>
          </w:p>
          <w:p w14:paraId="741FE872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2-3 lần</w:t>
            </w:r>
          </w:p>
          <w:p w14:paraId="072541E6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3B5DB7FF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15688842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663FFE8D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4015585D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0DEBCC44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2-3 lần</w:t>
            </w:r>
          </w:p>
          <w:p w14:paraId="2A08166F" w14:textId="77777777" w:rsidR="007C7CB1" w:rsidRPr="000739F7" w:rsidRDefault="007C7CB1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13516FFA" w14:textId="77777777" w:rsidR="007C7CB1" w:rsidRPr="000739F7" w:rsidRDefault="007C7CB1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36418085" w14:textId="77777777" w:rsidR="007C7CB1" w:rsidRPr="000739F7" w:rsidRDefault="007C7CB1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09EC38B9" w14:textId="77777777" w:rsidR="007C7CB1" w:rsidRPr="000739F7" w:rsidRDefault="007C7CB1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4648D2D8" w14:textId="77777777" w:rsidR="007C7CB1" w:rsidRPr="000739F7" w:rsidRDefault="007C7CB1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72CD86CD" w14:textId="77777777" w:rsidR="007C7CB1" w:rsidRPr="000739F7" w:rsidRDefault="007C7CB1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51B95A9C" w14:textId="77777777" w:rsidR="007C7CB1" w:rsidRPr="000739F7" w:rsidRDefault="007C7CB1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   15’</w:t>
            </w:r>
          </w:p>
          <w:p w14:paraId="4ED6017E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4-5 lần</w:t>
            </w:r>
          </w:p>
          <w:p w14:paraId="03040B0E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4D28C81D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3091EAF0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68EEC0F7" w14:textId="77777777" w:rsidR="007C7CB1" w:rsidRDefault="007C7CB1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</w:p>
          <w:p w14:paraId="2A6DC462" w14:textId="77777777" w:rsidR="007C7CB1" w:rsidRPr="00EA36E5" w:rsidRDefault="007C7CB1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</w:p>
          <w:p w14:paraId="5013B8B8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3 lần</w:t>
            </w:r>
          </w:p>
          <w:p w14:paraId="1FA251DF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312BA87C" w14:textId="77777777" w:rsidR="007C7CB1" w:rsidRPr="00EA36E5" w:rsidRDefault="007C7CB1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</w:p>
          <w:p w14:paraId="72EB7A08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4'</w:t>
            </w:r>
          </w:p>
          <w:p w14:paraId="4EB56EB4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2164DB84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35460E8D" w14:textId="77777777" w:rsidR="007C7CB1" w:rsidRPr="00EA36E5" w:rsidRDefault="007C7CB1" w:rsidP="00256E79">
            <w:pPr>
              <w:spacing w:line="360" w:lineRule="atLeast"/>
              <w:rPr>
                <w:rFonts w:ascii="Times New Roman" w:hAnsi="Times New Roman"/>
                <w:lang w:val="vi-VN"/>
              </w:rPr>
            </w:pPr>
          </w:p>
          <w:p w14:paraId="5BA90885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7EB8B339" w14:textId="77777777" w:rsidR="007C7CB1" w:rsidRPr="000739F7" w:rsidRDefault="007C7CB1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5’</w:t>
            </w:r>
          </w:p>
        </w:tc>
        <w:tc>
          <w:tcPr>
            <w:tcW w:w="3988" w:type="dxa"/>
          </w:tcPr>
          <w:p w14:paraId="0EC09AE7" w14:textId="77777777" w:rsidR="007C7CB1" w:rsidRPr="000739F7" w:rsidRDefault="007C7CB1" w:rsidP="00256E79">
            <w:pPr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lastRenderedPageBreak/>
              <w:t>Lớp trưởng tập trung lớp báo cáo</w:t>
            </w:r>
          </w:p>
          <w:p w14:paraId="0E0359E0" w14:textId="77777777" w:rsidR="007C7CB1" w:rsidRPr="000739F7" w:rsidRDefault="007C7CB1" w:rsidP="00256E79">
            <w:pPr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H.sinh nhanh, nghiêm túc, chúc Gv</w:t>
            </w:r>
          </w:p>
          <w:p w14:paraId="319BA491" w14:textId="77777777" w:rsidR="007C7CB1" w:rsidRPr="000739F7" w:rsidRDefault="007C7CB1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3B051F60" w14:textId="77777777" w:rsidR="007C7CB1" w:rsidRPr="00A154B9" w:rsidRDefault="007C7CB1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lastRenderedPageBreak/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4E917167" w14:textId="77777777" w:rsidR="007C7CB1" w:rsidRPr="00A154B9" w:rsidRDefault="007C7CB1" w:rsidP="00256E79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3CB859DB" w14:textId="77777777" w:rsidR="007C7CB1" w:rsidRPr="00A154B9" w:rsidRDefault="007C7CB1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  LT 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075BED72" w14:textId="77777777" w:rsidR="007C7CB1" w:rsidRPr="00A154B9" w:rsidRDefault="007C7CB1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Gv---&gt;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6CB0DB72" w14:textId="77777777" w:rsidR="007C7CB1" w:rsidRPr="00A154B9" w:rsidRDefault="007C7CB1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Gv khởi động cùng học sinh</w:t>
            </w:r>
          </w:p>
          <w:p w14:paraId="57DF849F" w14:textId="77777777" w:rsidR="007C7CB1" w:rsidRPr="00A154B9" w:rsidRDefault="007C7CB1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34EFAA4B" w14:textId="77777777" w:rsidR="007C7CB1" w:rsidRPr="00A154B9" w:rsidRDefault="007C7CB1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6964D39D" w14:textId="77777777" w:rsidR="007C7CB1" w:rsidRPr="00A154B9" w:rsidRDefault="007C7CB1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5C171C1A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làm mẫu động tác</w:t>
            </w:r>
          </w:p>
          <w:p w14:paraId="7D9E0B20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cho học sinh thực hiện 1-2 lần, quan sát sửa sai.</w:t>
            </w:r>
          </w:p>
          <w:p w14:paraId="331DCA3B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triển khai cho lớp tập luyện quan sát sửa sai cho học sinh.</w:t>
            </w:r>
          </w:p>
          <w:p w14:paraId="18E3F9CD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chia nhóm cho Hs luyện tập.</w:t>
            </w:r>
          </w:p>
          <w:p w14:paraId="7CF2E212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+ Nhóm 1: Bài TD</w:t>
            </w:r>
          </w:p>
          <w:p w14:paraId="0CD7BA03" w14:textId="77777777" w:rsidR="007C7CB1" w:rsidRPr="00A154B9" w:rsidRDefault="007C7CB1" w:rsidP="00256E79">
            <w:pPr>
              <w:spacing w:line="400" w:lineRule="exact"/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    *    *    *    *    *    *</w:t>
            </w:r>
          </w:p>
          <w:p w14:paraId="4B07C71A" w14:textId="77777777" w:rsidR="007C7CB1" w:rsidRPr="00A154B9" w:rsidRDefault="007C7CB1" w:rsidP="00256E79">
            <w:pPr>
              <w:spacing w:line="400" w:lineRule="exact"/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</w:t>
            </w:r>
          </w:p>
          <w:p w14:paraId="046E0B43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+ Nhóm 2: Chạy ngắn</w:t>
            </w:r>
          </w:p>
          <w:p w14:paraId="0CB2C283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D5A05B" wp14:editId="5A75AD15">
                      <wp:simplePos x="0" y="0"/>
                      <wp:positionH relativeFrom="column">
                        <wp:posOffset>2599055</wp:posOffset>
                      </wp:positionH>
                      <wp:positionV relativeFrom="paragraph">
                        <wp:posOffset>122555</wp:posOffset>
                      </wp:positionV>
                      <wp:extent cx="0" cy="800100"/>
                      <wp:effectExtent l="12065" t="13335" r="6985" b="571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F8EBC6" id="Straight Connector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65pt,9.65pt" to="204.6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F7DF04B" wp14:editId="4D785C24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141605</wp:posOffset>
                      </wp:positionV>
                      <wp:extent cx="1845310" cy="800100"/>
                      <wp:effectExtent l="11430" t="13335" r="10160" b="5715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5310" cy="800100"/>
                                <a:chOff x="8171" y="6926"/>
                                <a:chExt cx="2906" cy="1260"/>
                              </a:xfrm>
                            </wpg:grpSpPr>
                            <wpg:grpSp>
                              <wpg:cNvPr id="8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595" y="6986"/>
                                  <a:ext cx="2482" cy="1080"/>
                                  <a:chOff x="8238" y="7126"/>
                                  <a:chExt cx="2482" cy="1080"/>
                                </a:xfrm>
                              </wpg:grpSpPr>
                              <wps:wsp>
                                <wps:cNvPr id="9" name="Line 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7126"/>
                                    <a:ext cx="0" cy="10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" name="Lin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41" y="720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812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766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3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171" y="6926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10" y="7306"/>
                                  <a:ext cx="4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07" y="7786"/>
                                  <a:ext cx="4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0FDBDE" id="Group 7" o:spid="_x0000_s1026" style="position:absolute;margin-left:59.1pt;margin-top:11.15pt;width:145.3pt;height:63pt;z-index:251659264" coordorigin="8171,6926" coordsize="290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">
                      <v:group id="Group 3" o:spid="_x0000_s1027" style="position:absolute;left:8595;top:6986;width:2482;height:1080" coordorigin="8238,7126" coordsize="2482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<v:line id="Line 4" o:spid="_x0000_s1028" style="position:absolute;visibility:visible;mso-wrap-style:square" from="8238,7126" to="8238,8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        <v:line id="Line 5" o:spid="_x0000_s1029" style="position:absolute;visibility:visible;mso-wrap-style:square" from="8241,7206" to="10720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      <v:line id="Line 6" o:spid="_x0000_s1030" style="position:absolute;visibility:visible;mso-wrap-style:square" from="8238,8126" to="10717,8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        <v:line id="Line 7" o:spid="_x0000_s1031" style="position:absolute;visibility:visible;mso-wrap-style:square" from="8238,7666" to="10717,7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    </v:group>
                      <v:line id="Line 8" o:spid="_x0000_s1032" style="position:absolute;visibility:visible;mso-wrap-style:square" from="8171,6926" to="8171,8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    <v:line id="Line 9" o:spid="_x0000_s1033" style="position:absolute;visibility:visible;mso-wrap-style:square" from="8710,7306" to="9112,7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" strokeweight=".25pt">
                        <v:stroke endarrow="classic"/>
                      </v:line>
                      <v:line id="Line 10" o:spid="_x0000_s1034" style="position:absolute;visibility:visible;mso-wrap-style:square" from="8707,7786" to="9109,7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" strokeweight=".25pt">
                        <v:stroke endarrow="classic"/>
                      </v:line>
                    </v:group>
                  </w:pict>
                </mc:Fallback>
              </mc:AlternateContent>
            </w:r>
          </w:p>
          <w:p w14:paraId="40DCE5C5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********    *</w:t>
            </w:r>
          </w:p>
          <w:p w14:paraId="756789A9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********    *</w:t>
            </w:r>
          </w:p>
          <w:p w14:paraId="20190318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7A987C5E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quan sát, sửa sai chung cho các nhóm.</w:t>
            </w:r>
          </w:p>
          <w:p w14:paraId="46E81B62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Sau 5 – 7 phút đổi nội dung tập</w:t>
            </w:r>
          </w:p>
          <w:p w14:paraId="516F548B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370B3F73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phổ biến cách chơ</w:t>
            </w:r>
            <w:r>
              <w:rPr>
                <w:rFonts w:ascii="Times New Roman" w:hAnsi="Times New Roman"/>
                <w:lang w:val="pt-BR"/>
              </w:rPr>
              <w:t xml:space="preserve">i, </w:t>
            </w:r>
            <w:r w:rsidRPr="00A154B9">
              <w:rPr>
                <w:rFonts w:ascii="Times New Roman" w:hAnsi="Times New Roman"/>
                <w:lang w:val="pt-BR"/>
              </w:rPr>
              <w:t>luật chơi.</w:t>
            </w:r>
          </w:p>
          <w:p w14:paraId="458DE848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Hs chơi nghiêm túc, tôn trọng kỉ luật.</w:t>
            </w:r>
          </w:p>
          <w:p w14:paraId="7014F343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6EC53AC3" w14:textId="77777777" w:rsidR="007C7CB1" w:rsidRPr="00A154B9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Học sinh quan át, nhận xét.</w:t>
            </w:r>
          </w:p>
          <w:p w14:paraId="1F6C3A8F" w14:textId="77777777" w:rsidR="007C7CB1" w:rsidRPr="00EA36E5" w:rsidRDefault="007C7CB1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tổng hợp ý kiến nhận xét, đánh giá.</w:t>
            </w:r>
          </w:p>
          <w:p w14:paraId="160F5333" w14:textId="77777777" w:rsidR="007C7CB1" w:rsidRPr="000739F7" w:rsidRDefault="007C7CB1" w:rsidP="00256E79">
            <w:pPr>
              <w:rPr>
                <w:rFonts w:ascii="Times New Roman" w:hAnsi="Times New Roman"/>
                <w:lang w:val="pt-BR"/>
              </w:rPr>
            </w:pPr>
          </w:p>
          <w:p w14:paraId="64F7776F" w14:textId="77777777" w:rsidR="007C7CB1" w:rsidRPr="000739F7" w:rsidRDefault="007C7CB1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Gv cùng học sinh thực hiện</w:t>
            </w:r>
          </w:p>
          <w:p w14:paraId="04ADC81A" w14:textId="77777777" w:rsidR="007C7CB1" w:rsidRPr="000739F7" w:rsidRDefault="007C7CB1" w:rsidP="00256E79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19E23AB4" w14:textId="77777777" w:rsidR="007C7CB1" w:rsidRPr="000739F7" w:rsidRDefault="007C7CB1" w:rsidP="00256E79">
            <w:pPr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16F2DA25" w14:textId="77777777" w:rsidR="007C7CB1" w:rsidRPr="000739F7" w:rsidRDefault="007C7CB1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lastRenderedPageBreak/>
              <w:t xml:space="preserve">                      Gv---&gt;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7DA76D3E" w14:textId="77777777" w:rsidR="007C7CB1" w:rsidRPr="000739F7" w:rsidRDefault="007C7CB1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- Gv nhận xét cụ thể </w:t>
            </w:r>
          </w:p>
        </w:tc>
      </w:tr>
    </w:tbl>
    <w:p w14:paraId="57846FD1" w14:textId="77777777" w:rsidR="007C7CB1" w:rsidRDefault="007C7CB1"/>
    <w:sectPr w:rsidR="007C7C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CB1"/>
    <w:rsid w:val="007C7CB1"/>
    <w:rsid w:val="0085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7873D66C"/>
  <w15:chartTrackingRefBased/>
  <w15:docId w15:val="{FF369184-983A-494D-8B7D-DB177E0CA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CB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4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2023-10-05T14:21:00Z</dcterms:created>
  <dcterms:modified xsi:type="dcterms:W3CDTF">2023-10-05T14:21:00Z</dcterms:modified>
</cp:coreProperties>
</file>